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83" w:rsidRPr="00CB1991" w:rsidRDefault="00F60A83" w:rsidP="00F60A8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CB1991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12</w:t>
      </w:r>
      <w:r w:rsidRPr="00CB1991">
        <w:rPr>
          <w:b/>
          <w:bCs/>
          <w:i/>
          <w:lang w:eastAsia="x-none"/>
        </w:rPr>
        <w:t>/2020,</w:t>
      </w:r>
      <w:r w:rsidRPr="00CB1991">
        <w:rPr>
          <w:b/>
          <w:bCs/>
          <w:i/>
          <w:lang w:val="x-none" w:eastAsia="x-none"/>
        </w:rPr>
        <w:t xml:space="preserve"> REF</w:t>
      </w:r>
      <w:r w:rsidRPr="00CB1991">
        <w:rPr>
          <w:b/>
          <w:bCs/>
          <w:i/>
          <w:lang w:eastAsia="x-none"/>
        </w:rPr>
        <w:t>.</w:t>
      </w:r>
      <w:r w:rsidRPr="00CB1991">
        <w:rPr>
          <w:b/>
          <w:bCs/>
          <w:i/>
          <w:lang w:val="x-none" w:eastAsia="x-none"/>
        </w:rPr>
        <w:t xml:space="preserve"> AO PP Nº </w:t>
      </w:r>
      <w:r w:rsidRPr="00CB1991">
        <w:rPr>
          <w:b/>
          <w:bCs/>
          <w:i/>
          <w:lang w:eastAsia="x-none"/>
        </w:rPr>
        <w:t>01/2020</w:t>
      </w:r>
    </w:p>
    <w:p w:rsidR="00F60A83" w:rsidRPr="0067220F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JOSÉ LUIZ NICOLAU GHENO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07.296.900/0001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630,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</w:t>
      </w:r>
      <w:r w:rsidRPr="0067220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vencedora da licitação tipo Pregão Presencial Nº. </w:t>
      </w:r>
      <w:r>
        <w:rPr>
          <w:rFonts w:ascii="Arial" w:hAnsi="Arial" w:cs="Arial"/>
        </w:rPr>
        <w:t>01/2020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Luiz Francisco </w:t>
      </w:r>
      <w:proofErr w:type="spellStart"/>
      <w:r>
        <w:rPr>
          <w:rFonts w:ascii="Arial" w:hAnsi="Arial" w:cs="Arial"/>
          <w:b/>
        </w:rPr>
        <w:t>Gheno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251.270.550-15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1004505754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F60A83" w:rsidRPr="0067220F" w:rsidRDefault="00F60A83" w:rsidP="00F60A83">
      <w:pPr>
        <w:spacing w:line="360" w:lineRule="auto"/>
        <w:jc w:val="both"/>
        <w:rPr>
          <w:rFonts w:ascii="Arial" w:hAnsi="Arial" w:cs="Arial"/>
        </w:rPr>
      </w:pPr>
    </w:p>
    <w:p w:rsidR="00F60A83" w:rsidRPr="00C67033" w:rsidRDefault="00F60A83" w:rsidP="00F60A83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F60A83" w:rsidRPr="0067220F" w:rsidRDefault="00F60A83" w:rsidP="00F60A83">
      <w:pPr>
        <w:spacing w:line="360" w:lineRule="auto"/>
        <w:jc w:val="both"/>
        <w:rPr>
          <w:rFonts w:ascii="Arial" w:hAnsi="Arial" w:cs="Arial"/>
          <w:b/>
        </w:rPr>
      </w:pPr>
    </w:p>
    <w:p w:rsidR="00F60A83" w:rsidRPr="0067220F" w:rsidRDefault="00F60A83" w:rsidP="00F60A8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4425E4">
        <w:rPr>
          <w:rFonts w:ascii="Arial" w:hAnsi="Arial" w:cs="Arial"/>
          <w:b/>
        </w:rPr>
        <w:t>R$ 54.126,92</w:t>
      </w:r>
      <w:r>
        <w:rPr>
          <w:rFonts w:ascii="Arial" w:hAnsi="Arial" w:cs="Arial"/>
        </w:rPr>
        <w:t xml:space="preserve"> (cinquenta, quatro mil, cento, vinte, seis reais e noventa, dois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F60A83" w:rsidRPr="0067220F" w:rsidRDefault="00F60A83" w:rsidP="00F60A83">
      <w:pPr>
        <w:spacing w:line="360" w:lineRule="auto"/>
        <w:jc w:val="both"/>
        <w:rPr>
          <w:rFonts w:ascii="Arial" w:hAnsi="Arial" w:cs="Arial"/>
        </w:rPr>
      </w:pPr>
    </w:p>
    <w:p w:rsidR="00F60A83" w:rsidRPr="0067220F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ÓRGÃO: DIVERSAS SECRETARIAS MUNICIPAIS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lastRenderedPageBreak/>
        <w:t>0301.0412200022.004000 – Manutenção Secretaria de Administração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0701.1236100132.038000 – União merenda Escolar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0702.1236100132.038000 – Merenda Escolar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0502.1030100042.058000 – Manutenção Projeto gestante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0901.0824400222.053000 – Fundo Municipal de Assistência social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0502.1030100042.010000 – Manutenção Unidade Básica de Saúde</w:t>
      </w:r>
    </w:p>
    <w:p w:rsidR="00F60A83" w:rsidRPr="004425E4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339030 – Material de Consumo</w:t>
      </w:r>
    </w:p>
    <w:p w:rsidR="00F60A83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4425E4">
        <w:rPr>
          <w:rFonts w:ascii="Arial" w:hAnsi="Arial" w:cs="Arial"/>
        </w:rPr>
        <w:t>339032 -  Material, bem ou serviço p/ distribuição gratuita</w:t>
      </w:r>
    </w:p>
    <w:p w:rsidR="00F60A83" w:rsidRPr="00E256C6" w:rsidRDefault="00F60A83" w:rsidP="00F60A83">
      <w:pPr>
        <w:spacing w:line="360" w:lineRule="auto"/>
        <w:jc w:val="both"/>
        <w:rPr>
          <w:rFonts w:ascii="Arial" w:hAnsi="Arial" w:cs="Arial"/>
        </w:rPr>
      </w:pP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F60A83" w:rsidRDefault="00F60A83" w:rsidP="00F60A83">
      <w:pPr>
        <w:spacing w:line="360" w:lineRule="auto"/>
        <w:jc w:val="center"/>
        <w:rPr>
          <w:rFonts w:ascii="Arial" w:hAnsi="Arial" w:cs="Arial"/>
          <w:b/>
        </w:rPr>
      </w:pPr>
    </w:p>
    <w:p w:rsidR="00F60A83" w:rsidRDefault="00F60A83" w:rsidP="00F60A8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F60A83" w:rsidRDefault="00F60A83" w:rsidP="00F60A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F60A83" w:rsidRDefault="00F60A83" w:rsidP="00F60A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F60A83" w:rsidRDefault="00F60A83" w:rsidP="00F60A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F60A83" w:rsidRPr="00673908" w:rsidRDefault="00F60A83" w:rsidP="00F60A83">
      <w:pPr>
        <w:spacing w:line="360" w:lineRule="auto"/>
        <w:jc w:val="both"/>
        <w:rPr>
          <w:b/>
        </w:rPr>
      </w:pP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F60A83" w:rsidRPr="00673908" w:rsidRDefault="00F60A83" w:rsidP="00F60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F60A83" w:rsidRPr="00673908" w:rsidRDefault="00F60A83" w:rsidP="00F60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F60A83" w:rsidRPr="00673908" w:rsidRDefault="00F60A83" w:rsidP="00F60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F60A83" w:rsidRPr="00673908" w:rsidRDefault="00F60A83" w:rsidP="00F60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F60A83" w:rsidRPr="00673908" w:rsidRDefault="00F60A83" w:rsidP="00F60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F60A83" w:rsidRDefault="00F60A83" w:rsidP="00F60A8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F60A83" w:rsidRPr="00673908" w:rsidRDefault="00F60A83" w:rsidP="00F60A83">
      <w:pPr>
        <w:spacing w:line="360" w:lineRule="auto"/>
        <w:ind w:left="567"/>
        <w:jc w:val="both"/>
        <w:rPr>
          <w:rFonts w:ascii="Arial" w:hAnsi="Arial" w:cs="Arial"/>
        </w:rPr>
      </w:pP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F60A83" w:rsidRPr="00673908" w:rsidRDefault="00F60A83" w:rsidP="00F60A8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F60A83" w:rsidRPr="00673908" w:rsidRDefault="00F60A83" w:rsidP="00F60A8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F60A83" w:rsidRPr="00673908" w:rsidRDefault="00F60A83" w:rsidP="00F60A8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F60A83" w:rsidRPr="00673908" w:rsidRDefault="00F60A83" w:rsidP="00F60A8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F60A83" w:rsidRPr="00673908" w:rsidRDefault="00F60A83" w:rsidP="00F60A83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F60A83" w:rsidRPr="00673908" w:rsidRDefault="00F60A83" w:rsidP="00F60A83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F60A83" w:rsidRPr="00673908" w:rsidRDefault="00F60A83" w:rsidP="00F60A83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F60A83" w:rsidRPr="00673908" w:rsidRDefault="00F60A83" w:rsidP="00F60A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F60A83" w:rsidRPr="00673908" w:rsidRDefault="00F60A83" w:rsidP="00F60A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F60A83" w:rsidRPr="00673908" w:rsidRDefault="00F60A83" w:rsidP="00F60A8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</w:p>
    <w:p w:rsidR="00F60A83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</w:rPr>
      </w:pPr>
    </w:p>
    <w:p w:rsidR="00F60A83" w:rsidRPr="00673908" w:rsidRDefault="00F60A83" w:rsidP="00F60A83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03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673908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673908">
        <w:rPr>
          <w:rFonts w:ascii="Arial" w:hAnsi="Arial" w:cs="Arial"/>
          <w:b/>
        </w:rPr>
        <w:t>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</w:p>
    <w:p w:rsidR="00F60A83" w:rsidRPr="00673908" w:rsidRDefault="00F60A83" w:rsidP="00F60A8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LUIZ FRANCISCO </w:t>
      </w:r>
      <w:proofErr w:type="gramStart"/>
      <w:r>
        <w:rPr>
          <w:rFonts w:ascii="Arial" w:hAnsi="Arial" w:cs="Arial"/>
          <w:b/>
        </w:rPr>
        <w:t>GHENO,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F60A83" w:rsidRPr="00673908" w:rsidRDefault="00F60A83" w:rsidP="00F60A8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F60A83" w:rsidRPr="00673908" w:rsidRDefault="00F60A83" w:rsidP="00F60A83">
      <w:pPr>
        <w:spacing w:line="360" w:lineRule="auto"/>
        <w:jc w:val="both"/>
        <w:rPr>
          <w:rFonts w:ascii="Arial" w:hAnsi="Arial" w:cs="Arial"/>
          <w:b/>
        </w:rPr>
      </w:pPr>
    </w:p>
    <w:p w:rsidR="00F60A83" w:rsidRDefault="00F60A83" w:rsidP="00F60A83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FE11E8" w:rsidRDefault="00FE11E8">
      <w:bookmarkStart w:id="0" w:name="_GoBack"/>
      <w:bookmarkEnd w:id="0"/>
    </w:p>
    <w:sectPr w:rsidR="00FE1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83"/>
    <w:rsid w:val="00F60A83"/>
    <w:rsid w:val="00FE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AD05-C04C-45A3-9D27-3CD3B95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F60A83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F60A83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60A8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2020-02-28T18:30:00Z</dcterms:created>
  <dcterms:modified xsi:type="dcterms:W3CDTF">2020-02-28T18:31:00Z</dcterms:modified>
</cp:coreProperties>
</file>